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E1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</w:p>
    <w:p w:rsidR="00AA0FE1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</w:p>
    <w:p w:rsidR="00AA0FE1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</w:p>
    <w:p w:rsidR="00AA0FE1" w:rsidRPr="00AC32F9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E4E3C" wp14:editId="7ECC4CCD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8255" r="9525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FE1" w:rsidRPr="00706FDD" w:rsidRDefault="00AA0FE1" w:rsidP="00AA0FE1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4E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2pt;margin-top:-29.8pt;width:10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">
                <v:textbox inset="5.85pt,.7pt,5.85pt,.7pt">
                  <w:txbxContent>
                    <w:p w:rsidR="00AA0FE1" w:rsidRPr="00706FDD" w:rsidRDefault="00AA0FE1" w:rsidP="00AA0FE1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Pr="00AC32F9">
        <w:rPr>
          <w:rFonts w:ascii="ＭＳ 明朝" w:eastAsia="ＭＳ 明朝" w:hAnsi="ＭＳ 明朝" w:hint="eastAsia"/>
          <w:sz w:val="22"/>
          <w:szCs w:val="22"/>
        </w:rPr>
        <w:t>様式第２号（第５7条及び第６7条関係）</w:t>
      </w:r>
    </w:p>
    <w:p w:rsidR="00AA0FE1" w:rsidRPr="00AC32F9" w:rsidRDefault="00AA0FE1" w:rsidP="00AA0FE1">
      <w:pPr>
        <w:ind w:left="376" w:firstLine="195"/>
        <w:jc w:val="center"/>
        <w:outlineLvl w:val="0"/>
        <w:rPr>
          <w:rFonts w:ascii="ＭＳ 明朝" w:eastAsia="ＭＳ 明朝" w:hAnsi="ＭＳ 明朝"/>
        </w:rPr>
      </w:pPr>
      <w:r w:rsidRPr="00AC32F9">
        <w:rPr>
          <w:rFonts w:ascii="ＭＳ 明朝" w:eastAsia="ＭＳ 明朝" w:hAnsi="ＭＳ 明朝" w:hint="eastAsia"/>
          <w:sz w:val="48"/>
        </w:rPr>
        <w:t xml:space="preserve">入　札　</w:t>
      </w:r>
      <w:r w:rsidRPr="006D77D2">
        <w:rPr>
          <w:rFonts w:ascii="ＭＳ 明朝" w:eastAsia="ＭＳ 明朝" w:hAnsi="ＭＳ 明朝" w:hint="eastAsia"/>
          <w:dstrike/>
          <w:sz w:val="48"/>
        </w:rPr>
        <w:t>（　見　積　）</w:t>
      </w:r>
      <w:r w:rsidRPr="00AC32F9">
        <w:rPr>
          <w:rFonts w:ascii="ＭＳ 明朝" w:eastAsia="ＭＳ 明朝" w:hAnsi="ＭＳ 明朝" w:hint="eastAsia"/>
          <w:sz w:val="48"/>
        </w:rPr>
        <w:t xml:space="preserve">　書</w:t>
      </w:r>
    </w:p>
    <w:p w:rsidR="00AA0FE1" w:rsidRPr="00AC32F9" w:rsidRDefault="00AA0FE1" w:rsidP="00AA0FE1">
      <w:pPr>
        <w:ind w:left="376" w:firstLine="195"/>
        <w:jc w:val="center"/>
        <w:rPr>
          <w:rFonts w:ascii="ＭＳ 明朝" w:eastAsia="ＭＳ 明朝" w:hAnsi="ＭＳ 明朝"/>
          <w:sz w:val="22"/>
          <w:szCs w:val="22"/>
        </w:rPr>
      </w:pPr>
      <w:r w:rsidRPr="00AC32F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</w:t>
      </w:r>
      <w:r w:rsidRPr="00AC32F9">
        <w:rPr>
          <w:rFonts w:ascii="ＭＳ 明朝" w:eastAsia="ＭＳ 明朝" w:hAnsi="ＭＳ 明朝" w:hint="eastAsia"/>
          <w:sz w:val="22"/>
          <w:szCs w:val="22"/>
        </w:rPr>
        <w:t xml:space="preserve">　納入場所　　鹿児島県国民健康保険団体連合会　</w:t>
      </w:r>
      <w:r>
        <w:rPr>
          <w:rFonts w:ascii="ＭＳ 明朝" w:eastAsia="ＭＳ 明朝" w:hAnsi="ＭＳ 明朝" w:hint="eastAsia"/>
          <w:sz w:val="22"/>
          <w:szCs w:val="22"/>
        </w:rPr>
        <w:t>保険者支援課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977"/>
        <w:gridCol w:w="2410"/>
        <w:gridCol w:w="1275"/>
        <w:gridCol w:w="1843"/>
        <w:gridCol w:w="2268"/>
        <w:gridCol w:w="1418"/>
        <w:gridCol w:w="2328"/>
      </w:tblGrid>
      <w:tr w:rsidR="00AA0FE1" w:rsidRPr="00AC32F9" w:rsidTr="00D04F10">
        <w:trPr>
          <w:cantSplit/>
          <w:trHeight w:val="227"/>
        </w:trPr>
        <w:tc>
          <w:tcPr>
            <w:tcW w:w="521" w:type="dxa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入札</w:t>
            </w:r>
            <w:r w:rsidRPr="00AB1D1B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物品名</w:t>
            </w:r>
          </w:p>
        </w:tc>
        <w:tc>
          <w:tcPr>
            <w:tcW w:w="2410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5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1418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AA0FE1" w:rsidRPr="00AC32F9" w:rsidTr="0000663E">
        <w:trPr>
          <w:cantSplit/>
          <w:trHeight w:val="633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77" w:type="dxa"/>
            <w:vAlign w:val="center"/>
          </w:tcPr>
          <w:p w:rsidR="00AA0FE1" w:rsidRPr="0000663E" w:rsidRDefault="00AA0FE1" w:rsidP="00D04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0663E">
              <w:rPr>
                <w:rFonts w:ascii="ＭＳ 明朝" w:eastAsia="ＭＳ 明朝" w:hAnsi="ＭＳ 明朝" w:hint="eastAsia"/>
                <w:sz w:val="21"/>
                <w:szCs w:val="21"/>
              </w:rPr>
              <w:t>国民健康保険</w:t>
            </w:r>
            <w:r w:rsidR="0000663E" w:rsidRPr="0000663E">
              <w:rPr>
                <w:rFonts w:ascii="ＭＳ 明朝" w:eastAsia="ＭＳ 明朝" w:hAnsi="ＭＳ 明朝" w:hint="eastAsia"/>
                <w:sz w:val="21"/>
                <w:szCs w:val="21"/>
              </w:rPr>
              <w:t>資格確認書</w:t>
            </w:r>
            <w:r w:rsidRPr="0000663E">
              <w:rPr>
                <w:rFonts w:ascii="ＭＳ 明朝" w:eastAsia="ＭＳ 明朝" w:hAnsi="ＭＳ 明朝" w:hint="eastAsia"/>
                <w:sz w:val="21"/>
                <w:szCs w:val="21"/>
              </w:rPr>
              <w:t>作成</w:t>
            </w: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63E" w:rsidRPr="006D460A" w:rsidRDefault="0000663E" w:rsidP="0000663E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105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,440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3849"/>
        </w:trPr>
        <w:tc>
          <w:tcPr>
            <w:tcW w:w="15040" w:type="dxa"/>
            <w:gridSpan w:val="8"/>
          </w:tcPr>
          <w:p w:rsidR="00AA0FE1" w:rsidRPr="00AC32F9" w:rsidRDefault="00AA0FE1" w:rsidP="00D04F10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A0FE1" w:rsidRPr="00AC32F9" w:rsidRDefault="00AA0FE1" w:rsidP="00D04F10">
            <w:pPr>
              <w:spacing w:line="320" w:lineRule="exact"/>
              <w:ind w:left="18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上記のとおり入札</w:t>
            </w:r>
            <w:r w:rsidRPr="006D77D2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します。</w:t>
            </w:r>
          </w:p>
          <w:p w:rsidR="00AA0FE1" w:rsidRPr="00AC32F9" w:rsidRDefault="00AA0FE1" w:rsidP="00D04F10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A0FE1" w:rsidRPr="00AC32F9" w:rsidRDefault="00AA0FE1" w:rsidP="00D04F10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年 　　月 　　日</w:t>
            </w:r>
          </w:p>
          <w:p w:rsidR="00AA0FE1" w:rsidRPr="00AC32F9" w:rsidRDefault="00AA0FE1" w:rsidP="00D04F10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A0FE1" w:rsidRPr="00AC32F9" w:rsidRDefault="00AA0FE1" w:rsidP="00D04F10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鹿児島県国民健康保険団体連合会</w:t>
            </w:r>
          </w:p>
          <w:p w:rsidR="00AA0FE1" w:rsidRPr="00AC32F9" w:rsidRDefault="00AA0FE1" w:rsidP="00D04F10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理 事 長　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前 田 　祝 成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殿</w:t>
            </w:r>
          </w:p>
          <w:p w:rsidR="00AA0FE1" w:rsidRPr="00AC32F9" w:rsidRDefault="00AA0FE1" w:rsidP="00D04F10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入札</w:t>
            </w:r>
            <w:r w:rsidRPr="006D77D2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:rsidR="00AA0FE1" w:rsidRPr="00AC32F9" w:rsidRDefault="00AA0FE1" w:rsidP="00D04F10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:rsidR="00AA0FE1" w:rsidRPr="00AC32F9" w:rsidRDefault="00AA0FE1" w:rsidP="00D04F10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AA0FE1" w:rsidRPr="00AC32F9" w:rsidTr="00D04F10">
        <w:trPr>
          <w:cantSplit/>
          <w:trHeight w:val="549"/>
        </w:trPr>
        <w:tc>
          <w:tcPr>
            <w:tcW w:w="15040" w:type="dxa"/>
            <w:gridSpan w:val="8"/>
          </w:tcPr>
          <w:p w:rsidR="00AA0FE1" w:rsidRPr="00AC32F9" w:rsidRDefault="00AA0FE1" w:rsidP="00D04F10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（注）　１　入札</w:t>
            </w:r>
            <w:r w:rsidRPr="00E31605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金額は、消費税を含まないものとする。</w:t>
            </w:r>
          </w:p>
          <w:p w:rsidR="00AA0FE1" w:rsidRPr="00AC32F9" w:rsidRDefault="00AA0FE1" w:rsidP="00D04F10">
            <w:pPr>
              <w:rPr>
                <w:rFonts w:ascii="ＭＳ 明朝" w:eastAsia="ＭＳ 明朝" w:hAnsi="ＭＳ 明朝"/>
                <w:sz w:val="24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:rsidR="006C6DD8" w:rsidRPr="00AA0FE1" w:rsidRDefault="006C6DD8" w:rsidP="00AA0FE1">
      <w:pPr>
        <w:widowControl/>
        <w:rPr>
          <w:rFonts w:ascii="ＭＳ 明朝" w:eastAsia="ＭＳ 明朝" w:hAnsi="ＭＳ 明朝"/>
          <w:b/>
          <w:sz w:val="24"/>
        </w:rPr>
      </w:pPr>
    </w:p>
    <w:sectPr w:rsidR="006C6DD8" w:rsidRPr="00AA0FE1" w:rsidSect="00AA0FE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E1"/>
    <w:rsid w:val="0000663E"/>
    <w:rsid w:val="006C6DD8"/>
    <w:rsid w:val="00A769E7"/>
    <w:rsid w:val="00A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F5C78"/>
  <w15:chartTrackingRefBased/>
  <w15:docId w15:val="{A956A9E8-90ED-4A05-A786-9194501F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FE1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3C8D-E52D-46FB-9B0D-9BEA93C4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　展大</dc:creator>
  <cp:keywords/>
  <dc:description/>
  <cp:lastModifiedBy>瀬戸口　展大</cp:lastModifiedBy>
  <cp:revision>3</cp:revision>
  <dcterms:created xsi:type="dcterms:W3CDTF">2022-10-24T23:44:00Z</dcterms:created>
  <dcterms:modified xsi:type="dcterms:W3CDTF">2024-08-19T02:19:00Z</dcterms:modified>
</cp:coreProperties>
</file>